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1372A" w14:textId="63BEC3E6" w:rsidR="00107D3D" w:rsidRPr="002C7633" w:rsidRDefault="00107D3D" w:rsidP="00107D3D">
      <w:pPr>
        <w:jc w:val="center"/>
        <w:rPr>
          <w:rFonts w:cstheme="minorHAnsi"/>
          <w:b/>
          <w:sz w:val="24"/>
          <w:szCs w:val="24"/>
          <w:u w:val="single"/>
        </w:rPr>
      </w:pPr>
      <w:r w:rsidRPr="002C7633">
        <w:rPr>
          <w:rFonts w:cstheme="minorHAnsi"/>
          <w:b/>
          <w:sz w:val="24"/>
          <w:szCs w:val="24"/>
          <w:u w:val="single"/>
        </w:rPr>
        <w:t>GOVERNOR TRAINING COURSES</w:t>
      </w:r>
      <w:r w:rsidR="009C16E3" w:rsidRPr="002C7633">
        <w:rPr>
          <w:rFonts w:cstheme="minorHAnsi"/>
          <w:b/>
          <w:sz w:val="24"/>
          <w:szCs w:val="24"/>
          <w:u w:val="single"/>
        </w:rPr>
        <w:t xml:space="preserve"> 201</w:t>
      </w:r>
      <w:r w:rsidR="00B132C3" w:rsidRPr="002C7633">
        <w:rPr>
          <w:rFonts w:cstheme="minorHAnsi"/>
          <w:b/>
          <w:sz w:val="24"/>
          <w:szCs w:val="24"/>
          <w:u w:val="single"/>
        </w:rPr>
        <w:t>9</w:t>
      </w:r>
      <w:r w:rsidR="009C16E3" w:rsidRPr="002C7633">
        <w:rPr>
          <w:rFonts w:cstheme="minorHAnsi"/>
          <w:b/>
          <w:sz w:val="24"/>
          <w:szCs w:val="24"/>
          <w:u w:val="single"/>
        </w:rPr>
        <w:t>-20</w:t>
      </w:r>
      <w:r w:rsidR="00B132C3" w:rsidRPr="002C7633">
        <w:rPr>
          <w:rFonts w:cstheme="minorHAnsi"/>
          <w:b/>
          <w:sz w:val="24"/>
          <w:szCs w:val="24"/>
          <w:u w:val="single"/>
        </w:rPr>
        <w:t xml:space="preserve">20 </w:t>
      </w:r>
      <w:r w:rsidR="00C927C0" w:rsidRPr="002C7633">
        <w:rPr>
          <w:rFonts w:cstheme="minorHAnsi"/>
          <w:b/>
          <w:sz w:val="24"/>
          <w:szCs w:val="24"/>
          <w:u w:val="single"/>
        </w:rPr>
        <w:t xml:space="preserve">updated </w:t>
      </w:r>
      <w:r w:rsidR="008326AD">
        <w:rPr>
          <w:rFonts w:cstheme="minorHAnsi"/>
          <w:b/>
          <w:sz w:val="24"/>
          <w:szCs w:val="24"/>
          <w:u w:val="single"/>
        </w:rPr>
        <w:t>July 2020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26"/>
        <w:gridCol w:w="8585"/>
        <w:gridCol w:w="1375"/>
        <w:gridCol w:w="1559"/>
      </w:tblGrid>
      <w:tr w:rsidR="002C7633" w:rsidRPr="002C7633" w14:paraId="0ED788B3" w14:textId="64D31306" w:rsidTr="00A83BCC">
        <w:tc>
          <w:tcPr>
            <w:tcW w:w="2226" w:type="dxa"/>
            <w:shd w:val="clear" w:color="auto" w:fill="DDF1E5"/>
          </w:tcPr>
          <w:p w14:paraId="2C4C67BE" w14:textId="77777777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Governor</w:t>
            </w:r>
          </w:p>
        </w:tc>
        <w:tc>
          <w:tcPr>
            <w:tcW w:w="8585" w:type="dxa"/>
            <w:shd w:val="clear" w:color="auto" w:fill="DDF1E5"/>
          </w:tcPr>
          <w:p w14:paraId="0A34B7DF" w14:textId="2DA410FD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Course &amp; Venue</w:t>
            </w:r>
          </w:p>
        </w:tc>
        <w:tc>
          <w:tcPr>
            <w:tcW w:w="1375" w:type="dxa"/>
            <w:shd w:val="clear" w:color="auto" w:fill="DDF1E5"/>
          </w:tcPr>
          <w:p w14:paraId="237EA34E" w14:textId="09853134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 xml:space="preserve"> Date </w:t>
            </w:r>
          </w:p>
          <w:p w14:paraId="4C4BB124" w14:textId="77777777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F1E5"/>
          </w:tcPr>
          <w:p w14:paraId="108DB94E" w14:textId="34504208" w:rsidR="00E5673A" w:rsidRPr="002C7633" w:rsidRDefault="00E5673A" w:rsidP="00107D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Time</w:t>
            </w:r>
            <w:r w:rsidR="006403A4" w:rsidRPr="002C7633">
              <w:rPr>
                <w:rFonts w:cstheme="minorHAnsi"/>
                <w:b/>
                <w:sz w:val="24"/>
                <w:szCs w:val="24"/>
              </w:rPr>
              <w:t xml:space="preserve"> (arrive 15 minutes prior to start)</w:t>
            </w:r>
          </w:p>
        </w:tc>
      </w:tr>
      <w:tr w:rsidR="002C7633" w:rsidRPr="002C7633" w14:paraId="0FC1FBF6" w14:textId="280A9CEF" w:rsidTr="000C4285">
        <w:trPr>
          <w:trHeight w:val="1389"/>
        </w:trPr>
        <w:tc>
          <w:tcPr>
            <w:tcW w:w="2226" w:type="dxa"/>
            <w:shd w:val="clear" w:color="auto" w:fill="DDF1E5"/>
          </w:tcPr>
          <w:p w14:paraId="7DA3ED9A" w14:textId="77777777" w:rsidR="00E5673A" w:rsidRPr="002C7633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DF1E17" w14:textId="77777777" w:rsidR="00E5673A" w:rsidRPr="002C7633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Steve Wells</w:t>
            </w:r>
          </w:p>
          <w:p w14:paraId="4E92169F" w14:textId="77777777" w:rsidR="00E5673A" w:rsidRPr="002C7633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513C0D5B" w14:textId="02A19A68" w:rsidR="00B132C3" w:rsidRPr="00FE021C" w:rsidRDefault="00B132C3" w:rsidP="00B132C3">
            <w:pPr>
              <w:rPr>
                <w:rFonts w:ascii="Calibri Light" w:eastAsia="Times New Roman" w:hAnsi="Calibri Light" w:cs="Calibri Light"/>
              </w:rPr>
            </w:pPr>
            <w:r w:rsidRPr="00FE021C">
              <w:rPr>
                <w:rFonts w:ascii="Calibri Light" w:eastAsia="Times New Roman" w:hAnsi="Calibri Light" w:cs="Calibri Light"/>
              </w:rPr>
              <w:t>Intent,</w:t>
            </w:r>
            <w:r w:rsidR="00AD0028" w:rsidRPr="00FE021C">
              <w:rPr>
                <w:rFonts w:ascii="Calibri Light" w:eastAsia="Times New Roman" w:hAnsi="Calibri Light" w:cs="Calibri Light"/>
              </w:rPr>
              <w:t xml:space="preserve"> </w:t>
            </w:r>
            <w:r w:rsidRPr="00FE021C">
              <w:rPr>
                <w:rFonts w:ascii="Calibri Light" w:eastAsia="Times New Roman" w:hAnsi="Calibri Light" w:cs="Calibri Light"/>
              </w:rPr>
              <w:t>Implementation,</w:t>
            </w:r>
            <w:r w:rsidR="00AD0028" w:rsidRPr="00FE021C">
              <w:rPr>
                <w:rFonts w:ascii="Calibri Light" w:eastAsia="Times New Roman" w:hAnsi="Calibri Light" w:cs="Calibri Light"/>
              </w:rPr>
              <w:t xml:space="preserve"> </w:t>
            </w:r>
            <w:r w:rsidRPr="00FE021C">
              <w:rPr>
                <w:rFonts w:ascii="Calibri Light" w:eastAsia="Times New Roman" w:hAnsi="Calibri Light" w:cs="Calibri Light"/>
              </w:rPr>
              <w:t xml:space="preserve">Impact-Overview of the </w:t>
            </w:r>
            <w:r w:rsidR="00AD0028" w:rsidRPr="00FE021C">
              <w:rPr>
                <w:rFonts w:ascii="Calibri Light" w:eastAsia="Times New Roman" w:hAnsi="Calibri Light" w:cs="Calibri Light"/>
              </w:rPr>
              <w:t>new Ofsted</w:t>
            </w:r>
            <w:r w:rsidRPr="00FE021C">
              <w:rPr>
                <w:rFonts w:ascii="Calibri Light" w:eastAsia="Times New Roman" w:hAnsi="Calibri Light" w:cs="Calibri Light"/>
              </w:rPr>
              <w:t xml:space="preserve"> Inspection</w:t>
            </w:r>
            <w:r w:rsidR="004973E0" w:rsidRPr="00FE021C">
              <w:rPr>
                <w:rFonts w:ascii="Calibri Light" w:eastAsia="Times New Roman" w:hAnsi="Calibri Light" w:cs="Calibri Light"/>
              </w:rPr>
              <w:t xml:space="preserve"> </w:t>
            </w:r>
            <w:r w:rsidR="00AD0028" w:rsidRPr="00FE021C">
              <w:rPr>
                <w:rFonts w:ascii="Calibri Light" w:eastAsia="Times New Roman" w:hAnsi="Calibri Light" w:cs="Calibri Light"/>
              </w:rPr>
              <w:t>Framework, Little</w:t>
            </w:r>
            <w:r w:rsidR="004973E0" w:rsidRPr="00FE021C">
              <w:rPr>
                <w:rFonts w:ascii="Calibri Light" w:eastAsia="Times New Roman" w:hAnsi="Calibri Light" w:cs="Calibri Light"/>
              </w:rPr>
              <w:t xml:space="preserve"> Stoke Primary School, BS34 6HY</w:t>
            </w:r>
          </w:p>
          <w:p w14:paraId="07D93E25" w14:textId="5C3EC0C9" w:rsidR="00B132C3" w:rsidRPr="00FE021C" w:rsidRDefault="00B132C3" w:rsidP="00B132C3">
            <w:pPr>
              <w:rPr>
                <w:rFonts w:ascii="Calibri Light" w:eastAsia="Times New Roman" w:hAnsi="Calibri Light" w:cs="Calibri Light"/>
              </w:rPr>
            </w:pPr>
            <w:r w:rsidRPr="00FE021C">
              <w:rPr>
                <w:rFonts w:ascii="Calibri Light" w:eastAsia="Times New Roman" w:hAnsi="Calibri Light" w:cs="Calibri Light"/>
              </w:rPr>
              <w:t xml:space="preserve">Exclusion from School. </w:t>
            </w:r>
            <w:r w:rsidR="003D419F" w:rsidRPr="00FE021C">
              <w:rPr>
                <w:rFonts w:ascii="Calibri Light" w:eastAsia="Times New Roman" w:hAnsi="Calibri Light" w:cs="Calibri Light"/>
              </w:rPr>
              <w:t xml:space="preserve"> </w:t>
            </w:r>
            <w:proofErr w:type="spellStart"/>
            <w:r w:rsidR="003D419F" w:rsidRPr="00FE021C">
              <w:rPr>
                <w:rFonts w:ascii="Calibri Light" w:eastAsia="Times New Roman" w:hAnsi="Calibri Light" w:cs="Calibri Light"/>
              </w:rPr>
              <w:t>Gov</w:t>
            </w:r>
            <w:proofErr w:type="spellEnd"/>
            <w:r w:rsidR="003D419F" w:rsidRPr="00FE021C">
              <w:rPr>
                <w:rFonts w:ascii="Calibri Light" w:eastAsia="Times New Roman" w:hAnsi="Calibri Light" w:cs="Calibri Light"/>
              </w:rPr>
              <w:t>/20/</w:t>
            </w:r>
            <w:r w:rsidR="00AD0028" w:rsidRPr="00FE021C">
              <w:rPr>
                <w:rFonts w:ascii="Calibri Light" w:eastAsia="Times New Roman" w:hAnsi="Calibri Light" w:cs="Calibri Light"/>
              </w:rPr>
              <w:t>014, Wellesley</w:t>
            </w:r>
            <w:r w:rsidRPr="00FE021C">
              <w:rPr>
                <w:rFonts w:ascii="Calibri Light" w:eastAsia="Times New Roman" w:hAnsi="Calibri Light" w:cs="Calibri Light"/>
              </w:rPr>
              <w:t xml:space="preserve"> Primary School</w:t>
            </w:r>
            <w:r w:rsidR="003D419F" w:rsidRPr="00FE021C">
              <w:rPr>
                <w:rFonts w:ascii="Calibri Light" w:eastAsia="Times New Roman" w:hAnsi="Calibri Light" w:cs="Calibri Light"/>
              </w:rPr>
              <w:t xml:space="preserve">, </w:t>
            </w:r>
            <w:r w:rsidR="00AD0028" w:rsidRPr="00FE021C">
              <w:rPr>
                <w:rFonts w:ascii="Calibri Light" w:eastAsia="Times New Roman" w:hAnsi="Calibri Light" w:cs="Calibri Light"/>
              </w:rPr>
              <w:t>Yate, BS</w:t>
            </w:r>
            <w:r w:rsidR="003D419F" w:rsidRPr="00FE021C">
              <w:rPr>
                <w:rFonts w:ascii="Calibri Light" w:eastAsia="Times New Roman" w:hAnsi="Calibri Light" w:cs="Calibri Light"/>
              </w:rPr>
              <w:t xml:space="preserve">37 8YR </w:t>
            </w:r>
          </w:p>
          <w:p w14:paraId="6E76C465" w14:textId="2A48C0A6" w:rsidR="00CD4BB8" w:rsidRPr="00FE021C" w:rsidRDefault="00CD4BB8" w:rsidP="00B132C3">
            <w:pPr>
              <w:rPr>
                <w:rFonts w:ascii="Calibri Light" w:eastAsia="Times New Roman" w:hAnsi="Calibri Light" w:cs="Calibri Light"/>
              </w:rPr>
            </w:pPr>
            <w:r w:rsidRPr="00FE021C">
              <w:rPr>
                <w:rFonts w:ascii="Calibri Light" w:eastAsia="Times New Roman" w:hAnsi="Calibri Light" w:cs="Calibri Light"/>
              </w:rPr>
              <w:t>Funding Consultation</w:t>
            </w:r>
          </w:p>
          <w:p w14:paraId="643486A3" w14:textId="77777777" w:rsidR="00D6022B" w:rsidRDefault="002A3862" w:rsidP="00FB587F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Ofsted Training, (</w:t>
            </w:r>
            <w:proofErr w:type="spellStart"/>
            <w:r w:rsidRPr="00FE021C">
              <w:rPr>
                <w:rFonts w:ascii="Calibri Light" w:hAnsi="Calibri Light" w:cs="Calibri Light"/>
              </w:rPr>
              <w:t>Gov</w:t>
            </w:r>
            <w:proofErr w:type="spellEnd"/>
            <w:r w:rsidRPr="00FE021C">
              <w:rPr>
                <w:rFonts w:ascii="Calibri Light" w:hAnsi="Calibri Light" w:cs="Calibri Light"/>
              </w:rPr>
              <w:t xml:space="preserve"> 20/026), Baileys Court Activity Centre.</w:t>
            </w:r>
          </w:p>
          <w:p w14:paraId="557AA96D" w14:textId="546AE377" w:rsidR="00CA71BF" w:rsidRPr="00FE021C" w:rsidRDefault="00CA71BF" w:rsidP="00FB587F">
            <w:pPr>
              <w:rPr>
                <w:rFonts w:ascii="Calibri Light" w:hAnsi="Calibri Light" w:cs="Calibri Light"/>
              </w:rPr>
            </w:pPr>
          </w:p>
        </w:tc>
        <w:tc>
          <w:tcPr>
            <w:tcW w:w="1375" w:type="dxa"/>
          </w:tcPr>
          <w:p w14:paraId="371AF750" w14:textId="77777777" w:rsidR="00D13951" w:rsidRPr="00FE021C" w:rsidRDefault="00B132C3" w:rsidP="00E5673A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07/10/2019</w:t>
            </w:r>
          </w:p>
          <w:p w14:paraId="27A8E7FF" w14:textId="77777777" w:rsidR="004973E0" w:rsidRPr="00FE021C" w:rsidRDefault="004973E0" w:rsidP="00E5673A">
            <w:pPr>
              <w:rPr>
                <w:rFonts w:ascii="Calibri Light" w:hAnsi="Calibri Light" w:cs="Calibri Light"/>
              </w:rPr>
            </w:pPr>
          </w:p>
          <w:p w14:paraId="3A2AB026" w14:textId="77777777" w:rsidR="00B132C3" w:rsidRPr="00FE021C" w:rsidRDefault="00B132C3" w:rsidP="00E5673A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27/01/2020</w:t>
            </w:r>
          </w:p>
          <w:p w14:paraId="0934C145" w14:textId="77777777" w:rsidR="00CD4BB8" w:rsidRPr="00FE021C" w:rsidRDefault="000028A1" w:rsidP="00CD4BB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20</w:t>
            </w:r>
            <w:r w:rsidR="00CD4BB8" w:rsidRPr="00FE021C">
              <w:rPr>
                <w:rFonts w:ascii="Calibri Light" w:hAnsi="Calibri Light" w:cs="Calibri Light"/>
              </w:rPr>
              <w:t>/11/2019</w:t>
            </w:r>
          </w:p>
          <w:p w14:paraId="76958CA2" w14:textId="77777777" w:rsidR="002A3862" w:rsidRDefault="002A3862" w:rsidP="00CD4BB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23/03/20</w:t>
            </w:r>
          </w:p>
          <w:p w14:paraId="5DC2A85E" w14:textId="4160FD5A" w:rsidR="00CA71BF" w:rsidRPr="00FE021C" w:rsidRDefault="00CA71BF" w:rsidP="00CD4BB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5FA8E060" w14:textId="77777777" w:rsidR="00D13951" w:rsidRPr="00FE021C" w:rsidRDefault="004973E0" w:rsidP="005157DA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13:00-15:00</w:t>
            </w:r>
          </w:p>
          <w:p w14:paraId="4974D9FF" w14:textId="77777777" w:rsidR="003D419F" w:rsidRPr="00FE021C" w:rsidRDefault="003D419F" w:rsidP="005157DA">
            <w:pPr>
              <w:rPr>
                <w:rFonts w:ascii="Calibri Light" w:hAnsi="Calibri Light" w:cs="Calibri Light"/>
              </w:rPr>
            </w:pPr>
          </w:p>
          <w:p w14:paraId="382DAA33" w14:textId="77777777" w:rsidR="003D419F" w:rsidRPr="00FE021C" w:rsidRDefault="003D419F" w:rsidP="005157DA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19:00-21:00</w:t>
            </w:r>
          </w:p>
          <w:p w14:paraId="251022A6" w14:textId="77777777" w:rsidR="002A3862" w:rsidRPr="00FE021C" w:rsidRDefault="002A3862" w:rsidP="005157DA">
            <w:pPr>
              <w:rPr>
                <w:rFonts w:ascii="Calibri Light" w:hAnsi="Calibri Light" w:cs="Calibri Light"/>
              </w:rPr>
            </w:pPr>
          </w:p>
          <w:p w14:paraId="75A87020" w14:textId="77777777" w:rsidR="002A3862" w:rsidRDefault="002A3862" w:rsidP="005157DA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18.00-20.00</w:t>
            </w:r>
          </w:p>
          <w:p w14:paraId="3A334E1F" w14:textId="67C9951B" w:rsidR="00CA71BF" w:rsidRPr="00FE021C" w:rsidRDefault="00CA71BF" w:rsidP="005157DA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3CFE9824" w14:textId="5D48D82C" w:rsidTr="00A83BCC">
        <w:trPr>
          <w:trHeight w:val="686"/>
        </w:trPr>
        <w:tc>
          <w:tcPr>
            <w:tcW w:w="2226" w:type="dxa"/>
            <w:shd w:val="clear" w:color="auto" w:fill="DDF1E5"/>
          </w:tcPr>
          <w:p w14:paraId="1FEBCFBB" w14:textId="1FE498CE" w:rsidR="00E5673A" w:rsidRPr="002C7633" w:rsidRDefault="00D6022B" w:rsidP="00107D3D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Anne Sargent</w:t>
            </w:r>
          </w:p>
          <w:p w14:paraId="1F08564A" w14:textId="1FC6E823" w:rsidR="00E5673A" w:rsidRPr="002C7633" w:rsidRDefault="00E5673A" w:rsidP="00A83BC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23028488" w14:textId="07EAE7EF" w:rsidR="00CD4BB8" w:rsidRPr="00FE021C" w:rsidRDefault="00CD4BB8" w:rsidP="00CD4BB8">
            <w:pPr>
              <w:rPr>
                <w:rFonts w:ascii="Calibri Light" w:eastAsia="Times New Roman" w:hAnsi="Calibri Light" w:cs="Calibri Light"/>
              </w:rPr>
            </w:pPr>
            <w:r w:rsidRPr="00FE021C">
              <w:rPr>
                <w:rFonts w:ascii="Calibri Light" w:eastAsia="Times New Roman" w:hAnsi="Calibri Light" w:cs="Calibri Light"/>
              </w:rPr>
              <w:t>Funding Consultation</w:t>
            </w:r>
          </w:p>
          <w:p w14:paraId="59D06B41" w14:textId="213FDC88" w:rsidR="002A3862" w:rsidRPr="00FE021C" w:rsidRDefault="002A3862" w:rsidP="00CD4BB8">
            <w:pPr>
              <w:rPr>
                <w:rFonts w:ascii="Calibri Light" w:eastAsia="Times New Roman" w:hAnsi="Calibri Light" w:cs="Calibri Light"/>
              </w:rPr>
            </w:pPr>
            <w:r w:rsidRPr="00FE021C">
              <w:rPr>
                <w:rFonts w:ascii="Calibri Light" w:eastAsia="Times New Roman" w:hAnsi="Calibri Light" w:cs="Calibri Light"/>
              </w:rPr>
              <w:t>Ofsted Training, (</w:t>
            </w:r>
            <w:proofErr w:type="spellStart"/>
            <w:r w:rsidRPr="00FE021C">
              <w:rPr>
                <w:rFonts w:ascii="Calibri Light" w:eastAsia="Times New Roman" w:hAnsi="Calibri Light" w:cs="Calibri Light"/>
              </w:rPr>
              <w:t>Gov</w:t>
            </w:r>
            <w:proofErr w:type="spellEnd"/>
            <w:r w:rsidRPr="00FE021C">
              <w:rPr>
                <w:rFonts w:ascii="Calibri Light" w:eastAsia="Times New Roman" w:hAnsi="Calibri Light" w:cs="Calibri Light"/>
              </w:rPr>
              <w:t>/20/026</w:t>
            </w:r>
            <w:r w:rsidR="00FE021C" w:rsidRPr="00FE021C">
              <w:rPr>
                <w:rFonts w:ascii="Calibri Light" w:eastAsia="Times New Roman" w:hAnsi="Calibri Light" w:cs="Calibri Light"/>
              </w:rPr>
              <w:t>)</w:t>
            </w:r>
            <w:r w:rsidRPr="00FE021C">
              <w:rPr>
                <w:rFonts w:ascii="Calibri Light" w:eastAsia="Times New Roman" w:hAnsi="Calibri Light" w:cs="Calibri Light"/>
              </w:rPr>
              <w:t>, Baileys Court Activity Centre.</w:t>
            </w:r>
          </w:p>
          <w:p w14:paraId="1DE325CF" w14:textId="4552E5AF" w:rsidR="00E5673A" w:rsidRPr="00FE021C" w:rsidRDefault="00E5673A" w:rsidP="00107D3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75" w:type="dxa"/>
          </w:tcPr>
          <w:p w14:paraId="7C1917A2" w14:textId="77777777" w:rsidR="00E5673A" w:rsidRPr="00FE021C" w:rsidRDefault="000028A1" w:rsidP="005157DA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20/11/2019</w:t>
            </w:r>
          </w:p>
          <w:p w14:paraId="2E2E3045" w14:textId="7E03206D" w:rsidR="002A3862" w:rsidRPr="00FE021C" w:rsidRDefault="002A3862" w:rsidP="005157DA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23/03/2020</w:t>
            </w:r>
          </w:p>
        </w:tc>
        <w:tc>
          <w:tcPr>
            <w:tcW w:w="1559" w:type="dxa"/>
          </w:tcPr>
          <w:p w14:paraId="7FEE5A75" w14:textId="77777777" w:rsidR="00E5673A" w:rsidRPr="00FE021C" w:rsidRDefault="00E5673A" w:rsidP="005157DA">
            <w:pPr>
              <w:rPr>
                <w:rFonts w:ascii="Calibri Light" w:hAnsi="Calibri Light" w:cs="Calibri Light"/>
              </w:rPr>
            </w:pPr>
          </w:p>
          <w:p w14:paraId="4E99F2D0" w14:textId="08C0D53D" w:rsidR="002A3862" w:rsidRPr="00FE021C" w:rsidRDefault="002A3862" w:rsidP="005157DA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18.00-20.00</w:t>
            </w:r>
          </w:p>
        </w:tc>
      </w:tr>
      <w:tr w:rsidR="002C7633" w:rsidRPr="002C7633" w14:paraId="0234B7E3" w14:textId="030505CF" w:rsidTr="000C4285">
        <w:trPr>
          <w:trHeight w:val="233"/>
        </w:trPr>
        <w:tc>
          <w:tcPr>
            <w:tcW w:w="2226" w:type="dxa"/>
            <w:shd w:val="clear" w:color="auto" w:fill="DDF1E5"/>
          </w:tcPr>
          <w:p w14:paraId="0E1F6516" w14:textId="77777777" w:rsidR="00E5673A" w:rsidRPr="002C7633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75C5D2" w14:textId="4EB6F646" w:rsidR="00E5673A" w:rsidRPr="002C7633" w:rsidRDefault="00D6022B" w:rsidP="00107D3D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Chris Jelf</w:t>
            </w:r>
          </w:p>
        </w:tc>
        <w:tc>
          <w:tcPr>
            <w:tcW w:w="8585" w:type="dxa"/>
          </w:tcPr>
          <w:p w14:paraId="7232F868" w14:textId="3F591279" w:rsidR="00E5673A" w:rsidRPr="00FE021C" w:rsidRDefault="00E5673A" w:rsidP="00352DD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75" w:type="dxa"/>
          </w:tcPr>
          <w:p w14:paraId="287095EF" w14:textId="2BBAFBC2" w:rsidR="00E5673A" w:rsidRPr="00FE021C" w:rsidRDefault="00E5673A" w:rsidP="0076574E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72BC8D6B" w14:textId="6AD5EB91" w:rsidR="00E5673A" w:rsidRPr="00FE021C" w:rsidRDefault="00E5673A" w:rsidP="0076574E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16E51153" w14:textId="468A3D0E" w:rsidTr="00F77CAF">
        <w:trPr>
          <w:trHeight w:val="728"/>
        </w:trPr>
        <w:tc>
          <w:tcPr>
            <w:tcW w:w="2226" w:type="dxa"/>
            <w:shd w:val="clear" w:color="auto" w:fill="DDF1E5"/>
          </w:tcPr>
          <w:p w14:paraId="18DDC438" w14:textId="77777777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Lesley Machin</w:t>
            </w:r>
          </w:p>
          <w:p w14:paraId="0EBD6765" w14:textId="77777777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  <w:vAlign w:val="center"/>
          </w:tcPr>
          <w:p w14:paraId="42F233C1" w14:textId="77777777" w:rsidR="00BF35E8" w:rsidRPr="00FE021C" w:rsidRDefault="00BF35E8" w:rsidP="00BF35E8">
            <w:pPr>
              <w:pStyle w:val="NormalWeb"/>
              <w:rPr>
                <w:rFonts w:ascii="Calibri Light" w:hAnsi="Calibri Light" w:cs="Calibri Light"/>
                <w:sz w:val="22"/>
                <w:szCs w:val="22"/>
              </w:rPr>
            </w:pPr>
            <w:r w:rsidRPr="00FE021C"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Performance Management for </w:t>
            </w:r>
            <w:proofErr w:type="spellStart"/>
            <w:r w:rsidRPr="00FE021C"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Headteachers</w:t>
            </w:r>
            <w:proofErr w:type="spellEnd"/>
            <w:r w:rsidRPr="00FE021C"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- The Governor’s Role, </w:t>
            </w:r>
            <w:proofErr w:type="spellStart"/>
            <w:r w:rsidRPr="00FE021C"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Gov</w:t>
            </w:r>
            <w:proofErr w:type="spellEnd"/>
            <w:r w:rsidRPr="00FE021C"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/20/027</w:t>
            </w:r>
            <w:r w:rsidR="006B2F18" w:rsidRPr="00FE021C"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,</w:t>
            </w:r>
            <w:r w:rsidR="006B2F18" w:rsidRPr="00FE021C">
              <w:rPr>
                <w:rFonts w:ascii="Calibri Light" w:hAnsi="Calibri Light" w:cs="Calibri Light"/>
                <w:sz w:val="22"/>
                <w:szCs w:val="22"/>
              </w:rPr>
              <w:t xml:space="preserve"> Jubilee Centre, Savages Wood Road, Bradley Stoke, South Gloucestershire, </w:t>
            </w:r>
            <w:hyperlink r:id="rId5" w:tgtFrame="_blank" w:tooltip="View Location on Google Maps" w:history="1">
              <w:r w:rsidR="006B2F18" w:rsidRPr="00FE021C">
                <w:rPr>
                  <w:rStyle w:val="Hyperlink"/>
                  <w:rFonts w:ascii="Calibri Light" w:hAnsi="Calibri Light" w:cs="Calibri Light"/>
                  <w:color w:val="auto"/>
                  <w:sz w:val="22"/>
                  <w:szCs w:val="22"/>
                </w:rPr>
                <w:t>BS32 8HB</w:t>
              </w:r>
            </w:hyperlink>
          </w:p>
          <w:p w14:paraId="1334595F" w14:textId="70EAC8D7" w:rsidR="006B2F18" w:rsidRPr="00FE021C" w:rsidRDefault="006B2F18" w:rsidP="00BF35E8">
            <w:pPr>
              <w:pStyle w:val="NormalWeb"/>
              <w:rPr>
                <w:rFonts w:ascii="Calibri Light" w:hAnsi="Calibri Light" w:cs="Calibri Light"/>
                <w:sz w:val="22"/>
                <w:szCs w:val="22"/>
              </w:rPr>
            </w:pPr>
            <w:r w:rsidRPr="00FE021C"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Intent, Implementation, Impact - Overview of the New Ofsted Inspection Framework, </w:t>
            </w:r>
            <w:proofErr w:type="spellStart"/>
            <w:r w:rsidRPr="00FE021C"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Gov</w:t>
            </w:r>
            <w:proofErr w:type="spellEnd"/>
            <w:r w:rsidRPr="00FE021C"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/19/063, Wellesley Primary School, </w:t>
            </w:r>
            <w:r w:rsidR="00AD0028" w:rsidRPr="00FE021C"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Yate, BS</w:t>
            </w:r>
            <w:r w:rsidRPr="00FE021C">
              <w:rPr>
                <w:rStyle w:val="Strong"/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37 8YR</w:t>
            </w:r>
          </w:p>
        </w:tc>
        <w:tc>
          <w:tcPr>
            <w:tcW w:w="1375" w:type="dxa"/>
            <w:vAlign w:val="center"/>
          </w:tcPr>
          <w:p w14:paraId="13673F0F" w14:textId="77777777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24/06/2020</w:t>
            </w:r>
          </w:p>
          <w:p w14:paraId="20A199CE" w14:textId="77777777" w:rsidR="006B2F18" w:rsidRPr="00FE021C" w:rsidRDefault="006B2F18" w:rsidP="00BF35E8">
            <w:pPr>
              <w:rPr>
                <w:rFonts w:ascii="Calibri Light" w:hAnsi="Calibri Light" w:cs="Calibri Light"/>
              </w:rPr>
            </w:pPr>
          </w:p>
          <w:p w14:paraId="1596743A" w14:textId="538412C0" w:rsidR="006B2F18" w:rsidRPr="00FE021C" w:rsidRDefault="006B2F18" w:rsidP="00BF35E8">
            <w:pPr>
              <w:rPr>
                <w:rFonts w:ascii="Calibri Light" w:hAnsi="Calibri Light" w:cs="Calibri Light"/>
              </w:rPr>
            </w:pPr>
          </w:p>
          <w:p w14:paraId="5A555685" w14:textId="6FA249BB" w:rsidR="006B2F18" w:rsidRPr="00FE021C" w:rsidRDefault="006B2F18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21/10/2019</w:t>
            </w:r>
          </w:p>
        </w:tc>
        <w:tc>
          <w:tcPr>
            <w:tcW w:w="1559" w:type="dxa"/>
          </w:tcPr>
          <w:p w14:paraId="65DEA7FE" w14:textId="330D75B1" w:rsidR="006B2F18" w:rsidRPr="00FE021C" w:rsidRDefault="00F44AAC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09:30</w:t>
            </w:r>
            <w:r w:rsidR="006B2F18" w:rsidRPr="00FE021C">
              <w:rPr>
                <w:rFonts w:ascii="Calibri Light" w:hAnsi="Calibri Light" w:cs="Calibri Light"/>
              </w:rPr>
              <w:t>-</w:t>
            </w:r>
            <w:r w:rsidRPr="00FE021C">
              <w:rPr>
                <w:rFonts w:ascii="Calibri Light" w:hAnsi="Calibri Light" w:cs="Calibri Light"/>
              </w:rPr>
              <w:t>12</w:t>
            </w:r>
            <w:r w:rsidR="006B2F18" w:rsidRPr="00FE021C">
              <w:rPr>
                <w:rFonts w:ascii="Calibri Light" w:hAnsi="Calibri Light" w:cs="Calibri Light"/>
              </w:rPr>
              <w:t>:</w:t>
            </w:r>
            <w:r w:rsidRPr="00FE021C">
              <w:rPr>
                <w:rFonts w:ascii="Calibri Light" w:hAnsi="Calibri Light" w:cs="Calibri Light"/>
              </w:rPr>
              <w:t>3</w:t>
            </w:r>
            <w:r w:rsidR="006B2F18" w:rsidRPr="00FE021C">
              <w:rPr>
                <w:rFonts w:ascii="Calibri Light" w:hAnsi="Calibri Light" w:cs="Calibri Light"/>
              </w:rPr>
              <w:t>0</w:t>
            </w:r>
          </w:p>
          <w:p w14:paraId="0376538B" w14:textId="77777777" w:rsidR="006B2F18" w:rsidRPr="00FE021C" w:rsidRDefault="006B2F18" w:rsidP="00BF35E8">
            <w:pPr>
              <w:rPr>
                <w:rFonts w:ascii="Calibri Light" w:hAnsi="Calibri Light" w:cs="Calibri Light"/>
              </w:rPr>
            </w:pPr>
          </w:p>
          <w:p w14:paraId="614B3301" w14:textId="77777777" w:rsidR="00F44AAC" w:rsidRPr="00FE021C" w:rsidRDefault="00F44AAC" w:rsidP="00BF35E8">
            <w:pPr>
              <w:rPr>
                <w:rFonts w:ascii="Calibri Light" w:hAnsi="Calibri Light" w:cs="Calibri Light"/>
              </w:rPr>
            </w:pPr>
          </w:p>
          <w:p w14:paraId="40552451" w14:textId="6CF0045C" w:rsidR="00F44AAC" w:rsidRPr="00FE021C" w:rsidRDefault="00F44AAC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19:00-21:00</w:t>
            </w:r>
          </w:p>
        </w:tc>
      </w:tr>
      <w:tr w:rsidR="002C7633" w:rsidRPr="002C7633" w14:paraId="4CF5EFA6" w14:textId="417C20F0" w:rsidTr="000C4285">
        <w:trPr>
          <w:trHeight w:val="682"/>
        </w:trPr>
        <w:tc>
          <w:tcPr>
            <w:tcW w:w="2226" w:type="dxa"/>
            <w:shd w:val="clear" w:color="auto" w:fill="DDF1E5"/>
          </w:tcPr>
          <w:p w14:paraId="0D9E2B7D" w14:textId="77777777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Kirstie Wilmot</w:t>
            </w:r>
          </w:p>
          <w:p w14:paraId="37CF3891" w14:textId="77777777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2F4716" w14:textId="77777777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09C6DD47" w14:textId="08D2BF6D" w:rsidR="00BF35E8" w:rsidRPr="00FE021C" w:rsidRDefault="00BF35E8" w:rsidP="00BF35E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75" w:type="dxa"/>
          </w:tcPr>
          <w:p w14:paraId="2D23AECE" w14:textId="1FCCA496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520863D7" w14:textId="35DAA3DA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3F9F00E8" w14:textId="77777777" w:rsidTr="00A83BCC">
        <w:tc>
          <w:tcPr>
            <w:tcW w:w="2226" w:type="dxa"/>
            <w:shd w:val="clear" w:color="auto" w:fill="DDF1E5"/>
          </w:tcPr>
          <w:p w14:paraId="345D61D6" w14:textId="57AD404A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Isabelle Potterton</w:t>
            </w:r>
          </w:p>
        </w:tc>
        <w:tc>
          <w:tcPr>
            <w:tcW w:w="8585" w:type="dxa"/>
          </w:tcPr>
          <w:p w14:paraId="7D7F2F79" w14:textId="391A1E8D" w:rsidR="00BF35E8" w:rsidRPr="00FE021C" w:rsidRDefault="00BF35E8" w:rsidP="00BF35E8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375" w:type="dxa"/>
          </w:tcPr>
          <w:p w14:paraId="134D21E8" w14:textId="4730E04F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111A78F5" w14:textId="18065D2A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69576BB9" w14:textId="373BB984" w:rsidTr="00A6613B">
        <w:tc>
          <w:tcPr>
            <w:tcW w:w="2226" w:type="dxa"/>
            <w:shd w:val="clear" w:color="auto" w:fill="DDF1E5"/>
          </w:tcPr>
          <w:p w14:paraId="098C6039" w14:textId="47B761CB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Stuart Mills</w:t>
            </w:r>
          </w:p>
        </w:tc>
        <w:tc>
          <w:tcPr>
            <w:tcW w:w="8585" w:type="dxa"/>
            <w:vAlign w:val="center"/>
          </w:tcPr>
          <w:p w14:paraId="3B227D39" w14:textId="77777777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Style w:val="Strong"/>
                <w:rFonts w:ascii="Calibri Light" w:hAnsi="Calibri Light" w:cs="Calibri Light"/>
                <w:b w:val="0"/>
                <w:bCs w:val="0"/>
              </w:rPr>
              <w:t>Promoting Health and Wellbeing in School Settings</w:t>
            </w:r>
            <w:r w:rsidRPr="00FE021C">
              <w:rPr>
                <w:rFonts w:ascii="Calibri Light" w:hAnsi="Calibri Light" w:cs="Calibri Light"/>
              </w:rPr>
              <w:t xml:space="preserve"> ,GOV/19/070, Blackhorse Primary School, Blackhorse Lane, </w:t>
            </w:r>
            <w:proofErr w:type="spellStart"/>
            <w:r w:rsidRPr="00FE021C">
              <w:rPr>
                <w:rFonts w:ascii="Calibri Light" w:hAnsi="Calibri Light" w:cs="Calibri Light"/>
              </w:rPr>
              <w:t>Downend</w:t>
            </w:r>
            <w:proofErr w:type="spellEnd"/>
            <w:r w:rsidRPr="00FE021C">
              <w:rPr>
                <w:rFonts w:ascii="Calibri Light" w:hAnsi="Calibri Light" w:cs="Calibri Light"/>
              </w:rPr>
              <w:t xml:space="preserve">, South Gloucestershire, </w:t>
            </w:r>
            <w:hyperlink r:id="rId6" w:tgtFrame="_blank" w:tooltip="View Location on Google Maps" w:history="1">
              <w:r w:rsidRPr="00FE021C">
                <w:rPr>
                  <w:rStyle w:val="Hyperlink"/>
                  <w:rFonts w:ascii="Calibri Light" w:hAnsi="Calibri Light" w:cs="Calibri Light"/>
                  <w:color w:val="auto"/>
                </w:rPr>
                <w:t>BS16 6TR</w:t>
              </w:r>
            </w:hyperlink>
          </w:p>
          <w:p w14:paraId="69543376" w14:textId="3731C81C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Style w:val="Strong"/>
                <w:rFonts w:ascii="Calibri Light" w:hAnsi="Calibri Light" w:cs="Calibri Light"/>
                <w:b w:val="0"/>
                <w:bCs w:val="0"/>
              </w:rPr>
              <w:t xml:space="preserve">Finance for School Governors, </w:t>
            </w:r>
            <w:r w:rsidRPr="00FE021C">
              <w:rPr>
                <w:rFonts w:ascii="Calibri Light" w:hAnsi="Calibri Light" w:cs="Calibri Light"/>
              </w:rPr>
              <w:t>GOV/20/</w:t>
            </w:r>
            <w:r w:rsidR="00AD0028" w:rsidRPr="00FE021C">
              <w:rPr>
                <w:rFonts w:ascii="Calibri Light" w:hAnsi="Calibri Light" w:cs="Calibri Light"/>
              </w:rPr>
              <w:t>015, St</w:t>
            </w:r>
            <w:r w:rsidRPr="00FE021C">
              <w:rPr>
                <w:rFonts w:ascii="Calibri Light" w:hAnsi="Calibri Light" w:cs="Calibri Light"/>
              </w:rPr>
              <w:t xml:space="preserve"> Pauls RC Primary </w:t>
            </w:r>
            <w:r w:rsidR="00AD0028" w:rsidRPr="00FE021C">
              <w:rPr>
                <w:rFonts w:ascii="Calibri Light" w:hAnsi="Calibri Light" w:cs="Calibri Light"/>
              </w:rPr>
              <w:t xml:space="preserve">School, </w:t>
            </w:r>
            <w:proofErr w:type="spellStart"/>
            <w:r w:rsidR="00AD0028" w:rsidRPr="00FE021C">
              <w:rPr>
                <w:rFonts w:ascii="Calibri Light" w:hAnsi="Calibri Light" w:cs="Calibri Light"/>
              </w:rPr>
              <w:t>Sundridge</w:t>
            </w:r>
            <w:proofErr w:type="spellEnd"/>
            <w:r w:rsidRPr="00FE021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E021C">
              <w:rPr>
                <w:rFonts w:ascii="Calibri Light" w:hAnsi="Calibri Light" w:cs="Calibri Light"/>
              </w:rPr>
              <w:t>Pk</w:t>
            </w:r>
            <w:proofErr w:type="spellEnd"/>
            <w:r w:rsidRPr="00FE021C">
              <w:rPr>
                <w:rFonts w:ascii="Calibri Light" w:hAnsi="Calibri Light" w:cs="Calibri Light"/>
              </w:rPr>
              <w:t>, Yate, BS37 4EP</w:t>
            </w:r>
          </w:p>
        </w:tc>
        <w:tc>
          <w:tcPr>
            <w:tcW w:w="1375" w:type="dxa"/>
          </w:tcPr>
          <w:p w14:paraId="192977A4" w14:textId="77777777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12/11/2019</w:t>
            </w:r>
          </w:p>
          <w:p w14:paraId="2AA0C153" w14:textId="77777777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</w:p>
          <w:p w14:paraId="5E471E04" w14:textId="794FAC26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10/02/2020</w:t>
            </w:r>
          </w:p>
        </w:tc>
        <w:tc>
          <w:tcPr>
            <w:tcW w:w="1559" w:type="dxa"/>
          </w:tcPr>
          <w:p w14:paraId="1C15DCC1" w14:textId="77777777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19:00-21:00</w:t>
            </w:r>
          </w:p>
          <w:p w14:paraId="7BB41A0D" w14:textId="77777777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</w:p>
          <w:p w14:paraId="0948C56A" w14:textId="4E832577" w:rsidR="00BF35E8" w:rsidRPr="00FE021C" w:rsidRDefault="00BF35E8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19:00-21:00</w:t>
            </w:r>
          </w:p>
        </w:tc>
      </w:tr>
      <w:tr w:rsidR="002C7633" w:rsidRPr="002C7633" w14:paraId="252A2267" w14:textId="77777777" w:rsidTr="00A83BCC">
        <w:tc>
          <w:tcPr>
            <w:tcW w:w="2226" w:type="dxa"/>
            <w:shd w:val="clear" w:color="auto" w:fill="DDF1E5"/>
          </w:tcPr>
          <w:p w14:paraId="165B6FCB" w14:textId="19ACCC73" w:rsidR="00BF35E8" w:rsidRPr="002C7633" w:rsidRDefault="00BF35E8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Shona Marriage</w:t>
            </w:r>
          </w:p>
        </w:tc>
        <w:tc>
          <w:tcPr>
            <w:tcW w:w="8585" w:type="dxa"/>
          </w:tcPr>
          <w:p w14:paraId="3B47146F" w14:textId="5309B0AB" w:rsidR="007404F5" w:rsidRPr="00FE021C" w:rsidRDefault="007404F5" w:rsidP="007404F5">
            <w:pPr>
              <w:jc w:val="both"/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 xml:space="preserve">Safeguarding in Schools an Introduction,  </w:t>
            </w:r>
            <w:r w:rsidR="00385F4F" w:rsidRPr="00FE021C">
              <w:rPr>
                <w:rFonts w:ascii="Calibri Light" w:hAnsi="Calibri Light" w:cs="Calibri Light"/>
              </w:rPr>
              <w:t>(Gov20/033) Crossways Junior School</w:t>
            </w:r>
          </w:p>
          <w:p w14:paraId="417AA227" w14:textId="1C5AF22B" w:rsidR="00CD4BB8" w:rsidRPr="00FE021C" w:rsidRDefault="00CD4BB8" w:rsidP="007404F5">
            <w:pPr>
              <w:jc w:val="both"/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Strategic Role of Governors</w:t>
            </w:r>
            <w:r w:rsidR="00F57BA8" w:rsidRPr="00FE021C">
              <w:rPr>
                <w:rFonts w:ascii="Calibri Light" w:hAnsi="Calibri Light" w:cs="Calibri Light"/>
              </w:rPr>
              <w:t>(20/036), Samuel Whites Infant School</w:t>
            </w:r>
          </w:p>
          <w:p w14:paraId="4CDC7F69" w14:textId="4000896E" w:rsidR="00BF35E8" w:rsidRPr="00FE021C" w:rsidRDefault="00CD4BB8" w:rsidP="000C4285">
            <w:pPr>
              <w:jc w:val="both"/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GDPR</w:t>
            </w:r>
            <w:r w:rsidR="00F57BA8" w:rsidRPr="00FE021C">
              <w:rPr>
                <w:rFonts w:ascii="Calibri Light" w:hAnsi="Calibri Light" w:cs="Calibri Light"/>
              </w:rPr>
              <w:t>, (</w:t>
            </w:r>
            <w:proofErr w:type="spellStart"/>
            <w:r w:rsidR="00F57BA8" w:rsidRPr="00FE021C">
              <w:rPr>
                <w:rFonts w:ascii="Calibri Light" w:hAnsi="Calibri Light" w:cs="Calibri Light"/>
              </w:rPr>
              <w:t>Gov</w:t>
            </w:r>
            <w:proofErr w:type="spellEnd"/>
            <w:r w:rsidR="00F57BA8" w:rsidRPr="00FE021C">
              <w:rPr>
                <w:rFonts w:ascii="Calibri Light" w:hAnsi="Calibri Light" w:cs="Calibri Light"/>
              </w:rPr>
              <w:t>/20/016, Elm Park Primary,</w:t>
            </w:r>
          </w:p>
        </w:tc>
        <w:tc>
          <w:tcPr>
            <w:tcW w:w="1375" w:type="dxa"/>
          </w:tcPr>
          <w:p w14:paraId="6DF19E41" w14:textId="6BE6B136" w:rsidR="00BF35E8" w:rsidRPr="00FE021C" w:rsidRDefault="00CD4BB8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12</w:t>
            </w:r>
            <w:r w:rsidR="007404F5" w:rsidRPr="00FE021C">
              <w:rPr>
                <w:rFonts w:ascii="Calibri Light" w:hAnsi="Calibri Light" w:cs="Calibri Light"/>
              </w:rPr>
              <w:t>/</w:t>
            </w:r>
            <w:r w:rsidRPr="00FE021C">
              <w:rPr>
                <w:rFonts w:ascii="Calibri Light" w:hAnsi="Calibri Light" w:cs="Calibri Light"/>
              </w:rPr>
              <w:t>02</w:t>
            </w:r>
            <w:r w:rsidR="007404F5" w:rsidRPr="00FE021C">
              <w:rPr>
                <w:rFonts w:ascii="Calibri Light" w:hAnsi="Calibri Light" w:cs="Calibri Light"/>
              </w:rPr>
              <w:t>/20</w:t>
            </w:r>
            <w:r w:rsidRPr="00FE021C">
              <w:rPr>
                <w:rFonts w:ascii="Calibri Light" w:hAnsi="Calibri Light" w:cs="Calibri Light"/>
              </w:rPr>
              <w:t>20</w:t>
            </w:r>
          </w:p>
          <w:p w14:paraId="04FBB557" w14:textId="77777777" w:rsidR="00CD4BB8" w:rsidRPr="00FE021C" w:rsidRDefault="00CD4BB8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23/01/2020</w:t>
            </w:r>
          </w:p>
          <w:p w14:paraId="4210AF9E" w14:textId="6EC2F47A" w:rsidR="00CD4BB8" w:rsidRPr="00FE021C" w:rsidRDefault="00CD4BB8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24/03/2020</w:t>
            </w:r>
          </w:p>
        </w:tc>
        <w:tc>
          <w:tcPr>
            <w:tcW w:w="1559" w:type="dxa"/>
          </w:tcPr>
          <w:p w14:paraId="4285F65C" w14:textId="77777777" w:rsidR="00BF35E8" w:rsidRPr="00FE021C" w:rsidRDefault="007404F5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19:00-21:00</w:t>
            </w:r>
          </w:p>
          <w:p w14:paraId="15630643" w14:textId="77777777" w:rsidR="00F57BA8" w:rsidRPr="00FE021C" w:rsidRDefault="00F57BA8" w:rsidP="00F57BA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19:00-21:00</w:t>
            </w:r>
          </w:p>
          <w:p w14:paraId="152E1D63" w14:textId="3A9678EC" w:rsidR="00F57BA8" w:rsidRPr="00FE021C" w:rsidRDefault="00F57BA8" w:rsidP="000C4285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19:00-21:00</w:t>
            </w:r>
          </w:p>
        </w:tc>
      </w:tr>
      <w:tr w:rsidR="002C7633" w:rsidRPr="002C7633" w14:paraId="6883C82F" w14:textId="77777777" w:rsidTr="00A83BCC">
        <w:tc>
          <w:tcPr>
            <w:tcW w:w="2226" w:type="dxa"/>
            <w:shd w:val="clear" w:color="auto" w:fill="DDF1E5"/>
          </w:tcPr>
          <w:p w14:paraId="652B6332" w14:textId="2FCF3F82" w:rsidR="003D419F" w:rsidRPr="002C7633" w:rsidRDefault="003D419F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lastRenderedPageBreak/>
              <w:t>Glenn Nicholson</w:t>
            </w:r>
          </w:p>
        </w:tc>
        <w:tc>
          <w:tcPr>
            <w:tcW w:w="8585" w:type="dxa"/>
          </w:tcPr>
          <w:p w14:paraId="28933355" w14:textId="4752B15D" w:rsidR="003D419F" w:rsidRPr="00FE021C" w:rsidRDefault="003D419F" w:rsidP="00BF35E8">
            <w:pPr>
              <w:jc w:val="both"/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Induction for New Governors, GOV/19/066, Crossways Junior School, Thornbury, BS35 2HQ.</w:t>
            </w:r>
          </w:p>
          <w:p w14:paraId="234D4634" w14:textId="77777777" w:rsidR="007404F5" w:rsidRPr="00FE021C" w:rsidRDefault="007404F5" w:rsidP="00BF35E8">
            <w:pPr>
              <w:jc w:val="both"/>
              <w:rPr>
                <w:rFonts w:ascii="Calibri Light" w:eastAsia="Times New Roman" w:hAnsi="Calibri Light" w:cs="Calibri Light"/>
              </w:rPr>
            </w:pPr>
          </w:p>
          <w:p w14:paraId="7C2A31D7" w14:textId="48D33AE2" w:rsidR="007404F5" w:rsidRPr="00FE021C" w:rsidRDefault="007404F5" w:rsidP="00BF35E8">
            <w:pPr>
              <w:jc w:val="both"/>
              <w:rPr>
                <w:rFonts w:ascii="Calibri Light" w:eastAsia="Times New Roman" w:hAnsi="Calibri Light" w:cs="Calibri Light"/>
              </w:rPr>
            </w:pPr>
            <w:r w:rsidRPr="00FE021C">
              <w:rPr>
                <w:rFonts w:ascii="Calibri Light" w:eastAsia="Times New Roman" w:hAnsi="Calibri Light" w:cs="Calibri Light"/>
              </w:rPr>
              <w:t>Safeguarding in Schools an Introduction, Elm Park Primary</w:t>
            </w:r>
          </w:p>
          <w:p w14:paraId="4C895E5D" w14:textId="668AF6C8" w:rsidR="007404F5" w:rsidRPr="00FE021C" w:rsidRDefault="007404F5" w:rsidP="00BF35E8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75" w:type="dxa"/>
          </w:tcPr>
          <w:p w14:paraId="7493AD7A" w14:textId="77777777" w:rsidR="003D419F" w:rsidRPr="00FE021C" w:rsidRDefault="003D419F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28/09/2019</w:t>
            </w:r>
          </w:p>
          <w:p w14:paraId="36C2104F" w14:textId="77777777" w:rsidR="007404F5" w:rsidRPr="00FE021C" w:rsidRDefault="007404F5" w:rsidP="00BF35E8">
            <w:pPr>
              <w:rPr>
                <w:rFonts w:ascii="Calibri Light" w:hAnsi="Calibri Light" w:cs="Calibri Light"/>
              </w:rPr>
            </w:pPr>
          </w:p>
          <w:p w14:paraId="4CF5F086" w14:textId="758C9A66" w:rsidR="007404F5" w:rsidRPr="00FE021C" w:rsidRDefault="007404F5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24/10/2019</w:t>
            </w:r>
          </w:p>
        </w:tc>
        <w:tc>
          <w:tcPr>
            <w:tcW w:w="1559" w:type="dxa"/>
          </w:tcPr>
          <w:p w14:paraId="31D8A579" w14:textId="77777777" w:rsidR="003D419F" w:rsidRPr="00FE021C" w:rsidRDefault="003D419F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09:30-13:00</w:t>
            </w:r>
          </w:p>
          <w:p w14:paraId="3C3A9B12" w14:textId="77777777" w:rsidR="007404F5" w:rsidRPr="00FE021C" w:rsidRDefault="007404F5" w:rsidP="00BF35E8">
            <w:pPr>
              <w:rPr>
                <w:rFonts w:ascii="Calibri Light" w:hAnsi="Calibri Light" w:cs="Calibri Light"/>
              </w:rPr>
            </w:pPr>
          </w:p>
          <w:p w14:paraId="12191D40" w14:textId="7BB1885F" w:rsidR="007404F5" w:rsidRPr="00FE021C" w:rsidRDefault="007404F5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19:00-21:00</w:t>
            </w:r>
          </w:p>
        </w:tc>
      </w:tr>
      <w:tr w:rsidR="002C7633" w:rsidRPr="002C7633" w14:paraId="0F4F1B38" w14:textId="77777777" w:rsidTr="00A83BCC">
        <w:tc>
          <w:tcPr>
            <w:tcW w:w="2226" w:type="dxa"/>
            <w:shd w:val="clear" w:color="auto" w:fill="DDF1E5"/>
          </w:tcPr>
          <w:p w14:paraId="2B94F5F5" w14:textId="6A85C7F4" w:rsidR="007404F5" w:rsidRPr="002C7633" w:rsidRDefault="007404F5" w:rsidP="00BF35E8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Jane Bridgeman</w:t>
            </w:r>
          </w:p>
        </w:tc>
        <w:tc>
          <w:tcPr>
            <w:tcW w:w="8585" w:type="dxa"/>
          </w:tcPr>
          <w:p w14:paraId="0CAC76A6" w14:textId="336D396B" w:rsidR="007404F5" w:rsidRPr="00FE021C" w:rsidRDefault="007404F5" w:rsidP="00BF35E8">
            <w:pPr>
              <w:jc w:val="both"/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 xml:space="preserve">Induction for new Governors, </w:t>
            </w:r>
            <w:r w:rsidR="000230D2" w:rsidRPr="00FE021C">
              <w:rPr>
                <w:rFonts w:ascii="Calibri Light" w:hAnsi="Calibri Light" w:cs="Calibri Light"/>
              </w:rPr>
              <w:t>Baileys Court Activity Centre</w:t>
            </w:r>
          </w:p>
        </w:tc>
        <w:tc>
          <w:tcPr>
            <w:tcW w:w="1375" w:type="dxa"/>
          </w:tcPr>
          <w:p w14:paraId="4F506C16" w14:textId="7A147AC3" w:rsidR="007404F5" w:rsidRPr="00FE021C" w:rsidRDefault="007404F5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06/12/2019</w:t>
            </w:r>
          </w:p>
        </w:tc>
        <w:tc>
          <w:tcPr>
            <w:tcW w:w="1559" w:type="dxa"/>
          </w:tcPr>
          <w:p w14:paraId="5B4F6128" w14:textId="0E8A53F9" w:rsidR="007404F5" w:rsidRPr="00FE021C" w:rsidRDefault="000230D2" w:rsidP="00BF35E8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9:30-13:00</w:t>
            </w:r>
          </w:p>
        </w:tc>
      </w:tr>
      <w:tr w:rsidR="00167139" w:rsidRPr="002C7633" w14:paraId="5BE41972" w14:textId="77777777" w:rsidTr="00A83BCC">
        <w:tc>
          <w:tcPr>
            <w:tcW w:w="2226" w:type="dxa"/>
            <w:shd w:val="clear" w:color="auto" w:fill="DDF1E5"/>
          </w:tcPr>
          <w:p w14:paraId="62C3E671" w14:textId="5AEEC7D7" w:rsidR="00167139" w:rsidRPr="002C7633" w:rsidRDefault="00167139" w:rsidP="00BF35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Rachel Tierney</w:t>
            </w:r>
          </w:p>
        </w:tc>
        <w:tc>
          <w:tcPr>
            <w:tcW w:w="8585" w:type="dxa"/>
          </w:tcPr>
          <w:p w14:paraId="106C66ED" w14:textId="14750A2F" w:rsidR="00167139" w:rsidRPr="00FE021C" w:rsidRDefault="008326AD" w:rsidP="008326AD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New Governor Induction</w:t>
            </w:r>
            <w:bookmarkStart w:id="0" w:name="_GoBack"/>
            <w:bookmarkEnd w:id="0"/>
          </w:p>
        </w:tc>
        <w:tc>
          <w:tcPr>
            <w:tcW w:w="1375" w:type="dxa"/>
          </w:tcPr>
          <w:p w14:paraId="29B55ED3" w14:textId="0A4E0A74" w:rsidR="00167139" w:rsidRPr="00FE021C" w:rsidRDefault="008326AD" w:rsidP="00BF35E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15/07/2020</w:t>
            </w:r>
          </w:p>
        </w:tc>
        <w:tc>
          <w:tcPr>
            <w:tcW w:w="1559" w:type="dxa"/>
          </w:tcPr>
          <w:p w14:paraId="2E039E7E" w14:textId="6EF3B837" w:rsidR="00167139" w:rsidRPr="00FE021C" w:rsidRDefault="00167139" w:rsidP="00BF35E8">
            <w:pPr>
              <w:rPr>
                <w:rFonts w:ascii="Calibri Light" w:hAnsi="Calibri Light" w:cs="Calibri Light"/>
              </w:rPr>
            </w:pPr>
          </w:p>
        </w:tc>
      </w:tr>
      <w:tr w:rsidR="008326AD" w:rsidRPr="002C7633" w14:paraId="0D6C8A7A" w14:textId="77777777" w:rsidTr="00A83BCC">
        <w:tc>
          <w:tcPr>
            <w:tcW w:w="2226" w:type="dxa"/>
            <w:shd w:val="clear" w:color="auto" w:fill="DDF1E5"/>
          </w:tcPr>
          <w:p w14:paraId="4503B1EF" w14:textId="10C02157" w:rsidR="008326AD" w:rsidRPr="002C7633" w:rsidRDefault="008326AD" w:rsidP="007404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Annette Pittaway</w:t>
            </w:r>
          </w:p>
        </w:tc>
        <w:tc>
          <w:tcPr>
            <w:tcW w:w="8585" w:type="dxa"/>
          </w:tcPr>
          <w:p w14:paraId="39CE06A6" w14:textId="3C7650A6" w:rsidR="008326AD" w:rsidRPr="00FE021C" w:rsidRDefault="008326AD" w:rsidP="007404F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Clerking Effectively – An Induction</w:t>
            </w:r>
          </w:p>
        </w:tc>
        <w:tc>
          <w:tcPr>
            <w:tcW w:w="1375" w:type="dxa"/>
          </w:tcPr>
          <w:p w14:paraId="2FE1EC91" w14:textId="6499FB3D" w:rsidR="008326AD" w:rsidRPr="00FE021C" w:rsidRDefault="008326AD" w:rsidP="007404F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01/07/2020</w:t>
            </w:r>
          </w:p>
        </w:tc>
        <w:tc>
          <w:tcPr>
            <w:tcW w:w="1559" w:type="dxa"/>
          </w:tcPr>
          <w:p w14:paraId="093D3D7D" w14:textId="77777777" w:rsidR="008326AD" w:rsidRPr="00FE021C" w:rsidRDefault="008326AD" w:rsidP="007404F5">
            <w:pPr>
              <w:rPr>
                <w:rFonts w:ascii="Calibri Light" w:hAnsi="Calibri Light" w:cs="Calibri Light"/>
              </w:rPr>
            </w:pPr>
          </w:p>
        </w:tc>
      </w:tr>
      <w:tr w:rsidR="002C7633" w:rsidRPr="002C7633" w14:paraId="7B0056B3" w14:textId="47CA196C" w:rsidTr="00A83BCC">
        <w:tc>
          <w:tcPr>
            <w:tcW w:w="2226" w:type="dxa"/>
            <w:shd w:val="clear" w:color="auto" w:fill="DDF1E5"/>
          </w:tcPr>
          <w:p w14:paraId="59CC841A" w14:textId="7187B479" w:rsidR="007404F5" w:rsidRPr="002C7633" w:rsidRDefault="007404F5" w:rsidP="007404F5">
            <w:pPr>
              <w:rPr>
                <w:rFonts w:cstheme="minorHAnsi"/>
                <w:b/>
                <w:sz w:val="24"/>
                <w:szCs w:val="24"/>
              </w:rPr>
            </w:pPr>
            <w:r w:rsidRPr="002C7633">
              <w:rPr>
                <w:rFonts w:cstheme="minorHAnsi"/>
                <w:b/>
                <w:sz w:val="24"/>
                <w:szCs w:val="24"/>
              </w:rPr>
              <w:t>June Wilkinson</w:t>
            </w:r>
          </w:p>
        </w:tc>
        <w:tc>
          <w:tcPr>
            <w:tcW w:w="8585" w:type="dxa"/>
          </w:tcPr>
          <w:p w14:paraId="643E8117" w14:textId="5A92AB71" w:rsidR="007404F5" w:rsidRPr="00FE021C" w:rsidRDefault="007404F5" w:rsidP="007404F5">
            <w:pPr>
              <w:jc w:val="both"/>
              <w:rPr>
                <w:rFonts w:ascii="Calibri Light" w:hAnsi="Calibri Light" w:cs="Calibri Light"/>
              </w:rPr>
            </w:pPr>
          </w:p>
          <w:p w14:paraId="4CEB364E" w14:textId="77777777" w:rsidR="007404F5" w:rsidRPr="00FE021C" w:rsidRDefault="007404F5" w:rsidP="007404F5">
            <w:pPr>
              <w:jc w:val="both"/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Governors Professional Use of Technology, Baileys Court Activity Centre</w:t>
            </w:r>
          </w:p>
          <w:p w14:paraId="768F3E33" w14:textId="4769A29A" w:rsidR="007404F5" w:rsidRPr="00FE021C" w:rsidRDefault="007404F5" w:rsidP="007404F5">
            <w:pPr>
              <w:jc w:val="both"/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Clerks and Chairs Network meeting, Samuel Whites Infant School</w:t>
            </w:r>
            <w:r w:rsidR="0074400D" w:rsidRPr="00FE021C">
              <w:rPr>
                <w:rFonts w:ascii="Calibri Light" w:hAnsi="Calibri Light" w:cs="Calibri Light"/>
              </w:rPr>
              <w:t xml:space="preserve"> </w:t>
            </w:r>
          </w:p>
          <w:p w14:paraId="705231FF" w14:textId="77777777" w:rsidR="007404F5" w:rsidRPr="00FE021C" w:rsidRDefault="007404F5" w:rsidP="007404F5">
            <w:pPr>
              <w:jc w:val="both"/>
              <w:rPr>
                <w:rFonts w:ascii="Calibri Light" w:hAnsi="Calibri Light" w:cs="Calibri Light"/>
              </w:rPr>
            </w:pPr>
          </w:p>
          <w:p w14:paraId="15F4C8DE" w14:textId="63A95317" w:rsidR="007404F5" w:rsidRPr="00FE021C" w:rsidRDefault="007404F5" w:rsidP="007404F5">
            <w:pPr>
              <w:jc w:val="both"/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Safeguarding in Schools an Introduction.  Crossways Junior</w:t>
            </w:r>
          </w:p>
        </w:tc>
        <w:tc>
          <w:tcPr>
            <w:tcW w:w="1375" w:type="dxa"/>
          </w:tcPr>
          <w:p w14:paraId="0117482C" w14:textId="223B56DC" w:rsidR="007404F5" w:rsidRPr="00FE021C" w:rsidRDefault="007404F5" w:rsidP="007404F5">
            <w:pPr>
              <w:rPr>
                <w:rFonts w:ascii="Calibri Light" w:hAnsi="Calibri Light" w:cs="Calibri Light"/>
              </w:rPr>
            </w:pPr>
          </w:p>
          <w:p w14:paraId="75386CCA" w14:textId="77777777" w:rsidR="007404F5" w:rsidRPr="00FE021C" w:rsidRDefault="007404F5" w:rsidP="007404F5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03/03/2020</w:t>
            </w:r>
          </w:p>
          <w:p w14:paraId="10B2730E" w14:textId="77777777" w:rsidR="007404F5" w:rsidRPr="00FE021C" w:rsidRDefault="007404F5" w:rsidP="007404F5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28/11/19</w:t>
            </w:r>
          </w:p>
          <w:p w14:paraId="28F48DDE" w14:textId="77777777" w:rsidR="007404F5" w:rsidRPr="00FE021C" w:rsidRDefault="007404F5" w:rsidP="007404F5">
            <w:pPr>
              <w:rPr>
                <w:rFonts w:ascii="Calibri Light" w:hAnsi="Calibri Light" w:cs="Calibri Light"/>
              </w:rPr>
            </w:pPr>
          </w:p>
          <w:p w14:paraId="6ACAA3F1" w14:textId="0DD8D95B" w:rsidR="007404F5" w:rsidRPr="00FE021C" w:rsidRDefault="007404F5" w:rsidP="007404F5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12/02/20</w:t>
            </w:r>
          </w:p>
        </w:tc>
        <w:tc>
          <w:tcPr>
            <w:tcW w:w="1559" w:type="dxa"/>
          </w:tcPr>
          <w:p w14:paraId="1B44CE01" w14:textId="2F4B41A4" w:rsidR="007404F5" w:rsidRPr="00FE021C" w:rsidRDefault="007404F5" w:rsidP="007404F5">
            <w:pPr>
              <w:rPr>
                <w:rFonts w:ascii="Calibri Light" w:hAnsi="Calibri Light" w:cs="Calibri Light"/>
              </w:rPr>
            </w:pPr>
          </w:p>
          <w:p w14:paraId="399FC738" w14:textId="77777777" w:rsidR="007404F5" w:rsidRPr="00FE021C" w:rsidRDefault="007404F5" w:rsidP="007404F5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19:00-21:00</w:t>
            </w:r>
          </w:p>
          <w:p w14:paraId="41AA746E" w14:textId="77777777" w:rsidR="007404F5" w:rsidRPr="00FE021C" w:rsidRDefault="007404F5" w:rsidP="007404F5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19:00-21:00</w:t>
            </w:r>
          </w:p>
          <w:p w14:paraId="43416592" w14:textId="77777777" w:rsidR="007404F5" w:rsidRPr="00FE021C" w:rsidRDefault="007404F5" w:rsidP="007404F5">
            <w:pPr>
              <w:rPr>
                <w:rFonts w:ascii="Calibri Light" w:hAnsi="Calibri Light" w:cs="Calibri Light"/>
              </w:rPr>
            </w:pPr>
          </w:p>
          <w:p w14:paraId="3EE26210" w14:textId="77777777" w:rsidR="007404F5" w:rsidRPr="00FE021C" w:rsidRDefault="007404F5" w:rsidP="007404F5">
            <w:pPr>
              <w:rPr>
                <w:rFonts w:ascii="Calibri Light" w:hAnsi="Calibri Light" w:cs="Calibri Light"/>
              </w:rPr>
            </w:pPr>
            <w:r w:rsidRPr="00FE021C">
              <w:rPr>
                <w:rFonts w:ascii="Calibri Light" w:hAnsi="Calibri Light" w:cs="Calibri Light"/>
              </w:rPr>
              <w:t>19:00-21:00</w:t>
            </w:r>
          </w:p>
          <w:p w14:paraId="2F3E1AA1" w14:textId="5900A770" w:rsidR="007404F5" w:rsidRPr="00FE021C" w:rsidRDefault="007404F5" w:rsidP="007404F5">
            <w:pPr>
              <w:rPr>
                <w:rFonts w:ascii="Calibri Light" w:hAnsi="Calibri Light" w:cs="Calibri Light"/>
              </w:rPr>
            </w:pPr>
          </w:p>
        </w:tc>
      </w:tr>
    </w:tbl>
    <w:p w14:paraId="7B178898" w14:textId="2E6788E4" w:rsidR="00AA2EBC" w:rsidRPr="002C7633" w:rsidRDefault="00AA2EBC" w:rsidP="0052184A">
      <w:pPr>
        <w:rPr>
          <w:rFonts w:cstheme="minorHAnsi"/>
          <w:b/>
          <w:sz w:val="24"/>
          <w:szCs w:val="24"/>
          <w:u w:val="single"/>
        </w:rPr>
      </w:pPr>
    </w:p>
    <w:p w14:paraId="1525A3D5" w14:textId="77777777" w:rsidR="006002E4" w:rsidRPr="006002E4" w:rsidRDefault="0052184A" w:rsidP="0052184A">
      <w:pPr>
        <w:rPr>
          <w:rFonts w:cstheme="minorHAnsi"/>
          <w:b/>
          <w:sz w:val="24"/>
          <w:szCs w:val="24"/>
        </w:rPr>
      </w:pPr>
      <w:r w:rsidRPr="006002E4">
        <w:rPr>
          <w:rFonts w:cstheme="minorHAnsi"/>
          <w:b/>
          <w:sz w:val="24"/>
          <w:szCs w:val="24"/>
        </w:rPr>
        <w:t>Notes</w:t>
      </w:r>
      <w:r w:rsidR="00AD0028" w:rsidRPr="006002E4">
        <w:rPr>
          <w:rFonts w:cstheme="minorHAnsi"/>
          <w:b/>
          <w:sz w:val="24"/>
          <w:szCs w:val="24"/>
        </w:rPr>
        <w:t xml:space="preserve"> </w:t>
      </w:r>
      <w:proofErr w:type="gramStart"/>
      <w:r w:rsidR="00AD0028" w:rsidRPr="006002E4">
        <w:rPr>
          <w:rFonts w:cstheme="minorHAnsi"/>
          <w:b/>
          <w:sz w:val="24"/>
          <w:szCs w:val="24"/>
        </w:rPr>
        <w:t xml:space="preserve">– </w:t>
      </w:r>
      <w:r w:rsidR="002C7633" w:rsidRPr="006002E4">
        <w:rPr>
          <w:rFonts w:cstheme="minorHAnsi"/>
          <w:b/>
          <w:sz w:val="24"/>
          <w:szCs w:val="24"/>
        </w:rPr>
        <w:t xml:space="preserve"> previously</w:t>
      </w:r>
      <w:proofErr w:type="gramEnd"/>
      <w:r w:rsidR="002C7633" w:rsidRPr="006002E4">
        <w:rPr>
          <w:rFonts w:cstheme="minorHAnsi"/>
          <w:b/>
          <w:sz w:val="24"/>
          <w:szCs w:val="24"/>
        </w:rPr>
        <w:t xml:space="preserve"> sent </w:t>
      </w:r>
      <w:r w:rsidR="0073102D" w:rsidRPr="006002E4">
        <w:rPr>
          <w:rFonts w:cstheme="minorHAnsi"/>
          <w:b/>
          <w:sz w:val="24"/>
          <w:szCs w:val="24"/>
        </w:rPr>
        <w:t>course recomme</w:t>
      </w:r>
      <w:r w:rsidR="00FE021C" w:rsidRPr="006002E4">
        <w:rPr>
          <w:rFonts w:cstheme="minorHAnsi"/>
          <w:b/>
          <w:sz w:val="24"/>
          <w:szCs w:val="24"/>
        </w:rPr>
        <w:t>ndations to all</w:t>
      </w:r>
      <w:r w:rsidR="006002E4" w:rsidRPr="006002E4">
        <w:rPr>
          <w:rFonts w:cstheme="minorHAnsi"/>
          <w:b/>
          <w:sz w:val="24"/>
          <w:szCs w:val="24"/>
        </w:rPr>
        <w:t xml:space="preserve">. </w:t>
      </w:r>
    </w:p>
    <w:p w14:paraId="54FB5969" w14:textId="1624999C" w:rsidR="0052184A" w:rsidRPr="006002E4" w:rsidRDefault="006002E4" w:rsidP="0052184A">
      <w:pPr>
        <w:rPr>
          <w:rFonts w:cstheme="minorHAnsi"/>
          <w:b/>
          <w:sz w:val="24"/>
          <w:szCs w:val="24"/>
        </w:rPr>
      </w:pPr>
      <w:r w:rsidRPr="006002E4">
        <w:rPr>
          <w:rFonts w:cstheme="minorHAnsi"/>
          <w:b/>
          <w:sz w:val="24"/>
          <w:szCs w:val="24"/>
        </w:rPr>
        <w:t>Governors attended in school training on data on 30/01/2020</w:t>
      </w:r>
    </w:p>
    <w:p w14:paraId="4AEDBF8D" w14:textId="0137C8DC" w:rsidR="00B132C3" w:rsidRPr="006002E4" w:rsidRDefault="00B132C3" w:rsidP="0052184A">
      <w:pPr>
        <w:rPr>
          <w:rFonts w:cstheme="minorHAnsi"/>
          <w:b/>
          <w:sz w:val="24"/>
          <w:szCs w:val="24"/>
        </w:rPr>
      </w:pPr>
      <w:r w:rsidRPr="006002E4">
        <w:rPr>
          <w:rFonts w:cstheme="minorHAnsi"/>
          <w:b/>
          <w:sz w:val="24"/>
          <w:szCs w:val="24"/>
        </w:rPr>
        <w:t>Blue font= booking requested</w:t>
      </w:r>
      <w:r w:rsidR="00FE021C" w:rsidRPr="006002E4">
        <w:rPr>
          <w:rFonts w:cstheme="minorHAnsi"/>
          <w:b/>
          <w:sz w:val="24"/>
          <w:szCs w:val="24"/>
        </w:rPr>
        <w:t xml:space="preserve"> &amp; confirmation from Governor Services awaited</w:t>
      </w:r>
    </w:p>
    <w:p w14:paraId="525ECF9A" w14:textId="1A4F3A0A" w:rsidR="00325A09" w:rsidRPr="002C7633" w:rsidRDefault="00325A09" w:rsidP="0052184A">
      <w:pPr>
        <w:rPr>
          <w:rFonts w:cstheme="minorHAnsi"/>
          <w:b/>
          <w:sz w:val="24"/>
          <w:szCs w:val="24"/>
          <w:u w:val="single"/>
        </w:rPr>
      </w:pPr>
    </w:p>
    <w:p w14:paraId="147A18CD" w14:textId="77777777" w:rsidR="005E5DF4" w:rsidRPr="002C7633" w:rsidRDefault="005E5DF4" w:rsidP="00107D3D">
      <w:pPr>
        <w:jc w:val="center"/>
        <w:rPr>
          <w:b/>
          <w:u w:val="single"/>
        </w:rPr>
      </w:pPr>
    </w:p>
    <w:sectPr w:rsidR="005E5DF4" w:rsidRPr="002C7633" w:rsidSect="00774C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38A"/>
    <w:multiLevelType w:val="hybridMultilevel"/>
    <w:tmpl w:val="4F4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19EC"/>
    <w:multiLevelType w:val="multilevel"/>
    <w:tmpl w:val="611A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3D"/>
    <w:rsid w:val="000028A1"/>
    <w:rsid w:val="00020D01"/>
    <w:rsid w:val="000230D2"/>
    <w:rsid w:val="00033006"/>
    <w:rsid w:val="000330AD"/>
    <w:rsid w:val="0004200F"/>
    <w:rsid w:val="00047A2F"/>
    <w:rsid w:val="00072176"/>
    <w:rsid w:val="00074D74"/>
    <w:rsid w:val="000A3C65"/>
    <w:rsid w:val="000A4839"/>
    <w:rsid w:val="000B5E91"/>
    <w:rsid w:val="000C4285"/>
    <w:rsid w:val="00103250"/>
    <w:rsid w:val="00103EC8"/>
    <w:rsid w:val="00107D3D"/>
    <w:rsid w:val="00112598"/>
    <w:rsid w:val="001423A8"/>
    <w:rsid w:val="00163D11"/>
    <w:rsid w:val="00167139"/>
    <w:rsid w:val="001701F4"/>
    <w:rsid w:val="00187655"/>
    <w:rsid w:val="00194461"/>
    <w:rsid w:val="001B76DA"/>
    <w:rsid w:val="00212126"/>
    <w:rsid w:val="00214E70"/>
    <w:rsid w:val="0021683E"/>
    <w:rsid w:val="00242072"/>
    <w:rsid w:val="0025713B"/>
    <w:rsid w:val="00266BED"/>
    <w:rsid w:val="00285FC2"/>
    <w:rsid w:val="002A3862"/>
    <w:rsid w:val="002A3C8A"/>
    <w:rsid w:val="002C7633"/>
    <w:rsid w:val="002E6DE7"/>
    <w:rsid w:val="00325A09"/>
    <w:rsid w:val="00352DDC"/>
    <w:rsid w:val="00385F4F"/>
    <w:rsid w:val="00394830"/>
    <w:rsid w:val="003A1494"/>
    <w:rsid w:val="003B6C6D"/>
    <w:rsid w:val="003B6D95"/>
    <w:rsid w:val="003C32F2"/>
    <w:rsid w:val="003C7154"/>
    <w:rsid w:val="003D419F"/>
    <w:rsid w:val="0041379B"/>
    <w:rsid w:val="0042389A"/>
    <w:rsid w:val="00441ED6"/>
    <w:rsid w:val="00475DCB"/>
    <w:rsid w:val="004973E0"/>
    <w:rsid w:val="004C5E45"/>
    <w:rsid w:val="004C72BC"/>
    <w:rsid w:val="004D192F"/>
    <w:rsid w:val="004E6260"/>
    <w:rsid w:val="005157DA"/>
    <w:rsid w:val="0052184A"/>
    <w:rsid w:val="0053262B"/>
    <w:rsid w:val="00535EA4"/>
    <w:rsid w:val="00537914"/>
    <w:rsid w:val="00540724"/>
    <w:rsid w:val="0056279C"/>
    <w:rsid w:val="00581A59"/>
    <w:rsid w:val="005B30E2"/>
    <w:rsid w:val="005D4BDA"/>
    <w:rsid w:val="005E5DF4"/>
    <w:rsid w:val="005F3229"/>
    <w:rsid w:val="006002E4"/>
    <w:rsid w:val="00605639"/>
    <w:rsid w:val="0061043A"/>
    <w:rsid w:val="006305DE"/>
    <w:rsid w:val="00636814"/>
    <w:rsid w:val="006403A4"/>
    <w:rsid w:val="0065426F"/>
    <w:rsid w:val="006613F3"/>
    <w:rsid w:val="006773EC"/>
    <w:rsid w:val="006B2F18"/>
    <w:rsid w:val="00711FC6"/>
    <w:rsid w:val="007175F8"/>
    <w:rsid w:val="00722E9E"/>
    <w:rsid w:val="00723829"/>
    <w:rsid w:val="0073102D"/>
    <w:rsid w:val="007404F5"/>
    <w:rsid w:val="0074400D"/>
    <w:rsid w:val="00750CA2"/>
    <w:rsid w:val="0076574E"/>
    <w:rsid w:val="0077190C"/>
    <w:rsid w:val="00774C6F"/>
    <w:rsid w:val="00780A1A"/>
    <w:rsid w:val="0079408A"/>
    <w:rsid w:val="00797906"/>
    <w:rsid w:val="007B3C87"/>
    <w:rsid w:val="007F0106"/>
    <w:rsid w:val="00806FA1"/>
    <w:rsid w:val="00815750"/>
    <w:rsid w:val="008326AD"/>
    <w:rsid w:val="00863AE4"/>
    <w:rsid w:val="00866D09"/>
    <w:rsid w:val="00867AA7"/>
    <w:rsid w:val="008905C6"/>
    <w:rsid w:val="008E07D0"/>
    <w:rsid w:val="008F137C"/>
    <w:rsid w:val="009429BF"/>
    <w:rsid w:val="0095428B"/>
    <w:rsid w:val="00982A2C"/>
    <w:rsid w:val="00994854"/>
    <w:rsid w:val="009C16E3"/>
    <w:rsid w:val="009D288E"/>
    <w:rsid w:val="009D7C88"/>
    <w:rsid w:val="00A126B9"/>
    <w:rsid w:val="00A25C0D"/>
    <w:rsid w:val="00A46E01"/>
    <w:rsid w:val="00A83BCC"/>
    <w:rsid w:val="00A84742"/>
    <w:rsid w:val="00AA2EBC"/>
    <w:rsid w:val="00AD0028"/>
    <w:rsid w:val="00AE6B0D"/>
    <w:rsid w:val="00B132C3"/>
    <w:rsid w:val="00B339C8"/>
    <w:rsid w:val="00B54F27"/>
    <w:rsid w:val="00BF35E8"/>
    <w:rsid w:val="00BF62E2"/>
    <w:rsid w:val="00C057DE"/>
    <w:rsid w:val="00C107DF"/>
    <w:rsid w:val="00C4524F"/>
    <w:rsid w:val="00C63F0A"/>
    <w:rsid w:val="00C7264E"/>
    <w:rsid w:val="00C9079F"/>
    <w:rsid w:val="00C927C0"/>
    <w:rsid w:val="00C973A4"/>
    <w:rsid w:val="00CA4763"/>
    <w:rsid w:val="00CA71BF"/>
    <w:rsid w:val="00CD4BB8"/>
    <w:rsid w:val="00CD517C"/>
    <w:rsid w:val="00CE1D05"/>
    <w:rsid w:val="00CE498D"/>
    <w:rsid w:val="00CF01E3"/>
    <w:rsid w:val="00D13951"/>
    <w:rsid w:val="00D15BE3"/>
    <w:rsid w:val="00D310E8"/>
    <w:rsid w:val="00D5518E"/>
    <w:rsid w:val="00D6022B"/>
    <w:rsid w:val="00D8366B"/>
    <w:rsid w:val="00D85B16"/>
    <w:rsid w:val="00D96B63"/>
    <w:rsid w:val="00DA2871"/>
    <w:rsid w:val="00DB675B"/>
    <w:rsid w:val="00DC4772"/>
    <w:rsid w:val="00DC5EA4"/>
    <w:rsid w:val="00DD18D4"/>
    <w:rsid w:val="00DE60A2"/>
    <w:rsid w:val="00E278D5"/>
    <w:rsid w:val="00E5673A"/>
    <w:rsid w:val="00E73B32"/>
    <w:rsid w:val="00F16177"/>
    <w:rsid w:val="00F2377F"/>
    <w:rsid w:val="00F40628"/>
    <w:rsid w:val="00F44AAC"/>
    <w:rsid w:val="00F57BA8"/>
    <w:rsid w:val="00F6477B"/>
    <w:rsid w:val="00F73FE6"/>
    <w:rsid w:val="00F84FA3"/>
    <w:rsid w:val="00FB587F"/>
    <w:rsid w:val="00FE021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74E1"/>
  <w15:docId w15:val="{8CCF6C78-DDEF-44B0-B9F1-358FA68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0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2EBC"/>
    <w:rPr>
      <w:b/>
      <w:bCs/>
    </w:rPr>
  </w:style>
  <w:style w:type="paragraph" w:customStyle="1" w:styleId="Default">
    <w:name w:val="Default"/>
    <w:rsid w:val="00E73B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876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0A1A"/>
    <w:rPr>
      <w:color w:val="0563C1"/>
      <w:u w:val="single"/>
    </w:rPr>
  </w:style>
  <w:style w:type="paragraph" w:customStyle="1" w:styleId="xmsonormal">
    <w:name w:val="xmsonormal"/>
    <w:basedOn w:val="Normal"/>
    <w:rsid w:val="00E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_msonormal"/>
    <w:basedOn w:val="Normal"/>
    <w:rsid w:val="009D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95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5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2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1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895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.uk/maps?iwloc=A&amp;hl=en&amp;q=BS16%206TR" TargetMode="External"/><Relationship Id="rId5" Type="http://schemas.openxmlformats.org/officeDocument/2006/relationships/hyperlink" Target="http://maps.google.co.uk/maps?iwloc=A&amp;hl=en&amp;q=BS32%208H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abrahamsr</dc:creator>
  <cp:lastModifiedBy>Annette Pittaway</cp:lastModifiedBy>
  <cp:revision>3</cp:revision>
  <cp:lastPrinted>2020-04-03T10:11:00Z</cp:lastPrinted>
  <dcterms:created xsi:type="dcterms:W3CDTF">2020-09-21T14:29:00Z</dcterms:created>
  <dcterms:modified xsi:type="dcterms:W3CDTF">2020-09-21T14:32:00Z</dcterms:modified>
</cp:coreProperties>
</file>